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F9" w:rsidRPr="00FF000E" w:rsidRDefault="00CE0028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我的教育專欄</w:t>
      </w:r>
      <w:r w:rsidR="006956C2">
        <w:rPr>
          <w:rFonts w:ascii="標楷體" w:eastAsia="標楷體" w:hAnsi="標楷體" w:hint="eastAsia"/>
          <w:color w:val="000000" w:themeColor="text1"/>
        </w:rPr>
        <w:t>(164</w:t>
      </w:r>
      <w:r w:rsidRPr="00FF000E">
        <w:rPr>
          <w:rFonts w:ascii="標楷體" w:eastAsia="標楷體" w:hAnsi="標楷體" w:hint="eastAsia"/>
          <w:color w:val="000000" w:themeColor="text1"/>
        </w:rPr>
        <w:t xml:space="preserve">) </w:t>
      </w:r>
      <w:r w:rsidR="006956C2">
        <w:rPr>
          <w:rFonts w:ascii="標楷體" w:eastAsia="標楷體" w:hAnsi="標楷體" w:hint="eastAsia"/>
          <w:color w:val="000000" w:themeColor="text1"/>
        </w:rPr>
        <w:t>博幼基金會如何使孩子不怕數學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>李家同</w:t>
      </w:r>
    </w:p>
    <w:p w:rsidR="00EC5A4D" w:rsidRPr="00FF000E" w:rsidRDefault="00EC5A4D" w:rsidP="00EC5A4D">
      <w:pPr>
        <w:jc w:val="center"/>
        <w:rPr>
          <w:rFonts w:ascii="標楷體" w:eastAsia="標楷體" w:hAnsi="標楷體"/>
          <w:color w:val="000000" w:themeColor="text1"/>
        </w:rPr>
      </w:pPr>
    </w:p>
    <w:p w:rsidR="0012229D" w:rsidRDefault="00EC5A4D" w:rsidP="006956C2">
      <w:pPr>
        <w:rPr>
          <w:rFonts w:ascii="標楷體" w:eastAsia="標楷體" w:hAnsi="標楷體"/>
          <w:color w:val="000000" w:themeColor="text1"/>
        </w:rPr>
      </w:pPr>
      <w:r w:rsidRPr="00FF000E">
        <w:rPr>
          <w:rFonts w:ascii="標楷體" w:eastAsia="標楷體" w:hAnsi="標楷體" w:hint="eastAsia"/>
          <w:color w:val="000000" w:themeColor="text1"/>
        </w:rPr>
        <w:tab/>
      </w:r>
      <w:r w:rsidR="006956C2">
        <w:rPr>
          <w:rFonts w:ascii="標楷體" w:eastAsia="標楷體" w:hAnsi="標楷體" w:hint="eastAsia"/>
          <w:color w:val="000000" w:themeColor="text1"/>
        </w:rPr>
        <w:t>對於很多孩子而言，數學是很可怕的，他們也許可以應付簡單的題目，只要題目中有些花樣，相當多的孩子就不會做了，但是我們也不能</w:t>
      </w:r>
      <w:r w:rsidR="007516FA">
        <w:rPr>
          <w:rFonts w:ascii="標楷體" w:eastAsia="標楷體" w:hAnsi="標楷體" w:hint="eastAsia"/>
          <w:color w:val="000000" w:themeColor="text1"/>
        </w:rPr>
        <w:t>只教小孩最簡單的題目，因為我們也總希望他們在</w:t>
      </w:r>
      <w:proofErr w:type="gramStart"/>
      <w:r w:rsidR="007516FA">
        <w:rPr>
          <w:rFonts w:ascii="標楷體" w:eastAsia="標楷體" w:hAnsi="標楷體" w:hint="eastAsia"/>
          <w:color w:val="000000" w:themeColor="text1"/>
        </w:rPr>
        <w:t>會考中考得</w:t>
      </w:r>
      <w:proofErr w:type="gramEnd"/>
      <w:r w:rsidR="007516FA">
        <w:rPr>
          <w:rFonts w:ascii="標楷體" w:eastAsia="標楷體" w:hAnsi="標楷體" w:hint="eastAsia"/>
          <w:color w:val="000000" w:themeColor="text1"/>
        </w:rPr>
        <w:t>好一點，我們發現會考的題目絕大多數不是簡單的題目，多多少少有點在捉弄孩子，也使孩子們會感覺到沮喪，所以我們必須有一個方法，使他們不會對那些不簡單的題目感到害怕</w:t>
      </w:r>
      <w:r w:rsidR="009C6A1F">
        <w:rPr>
          <w:rFonts w:ascii="標楷體" w:eastAsia="標楷體" w:hAnsi="標楷體" w:hint="eastAsia"/>
          <w:color w:val="000000" w:themeColor="text1"/>
        </w:rPr>
        <w:t>。</w:t>
      </w:r>
    </w:p>
    <w:p w:rsidR="009C6A1F" w:rsidRDefault="009C6A1F" w:rsidP="006956C2">
      <w:pPr>
        <w:rPr>
          <w:rFonts w:ascii="標楷體" w:eastAsia="標楷體" w:hAnsi="標楷體"/>
          <w:color w:val="000000" w:themeColor="text1"/>
        </w:rPr>
      </w:pPr>
    </w:p>
    <w:p w:rsidR="009C6A1F" w:rsidRDefault="009C6A1F" w:rsidP="006956C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我們的辦法很簡單，我們每週給孩子練習題，練習題中，每一題都有一個例題，例題之後有一個類似的習題，</w:t>
      </w:r>
      <w:r w:rsidR="00422502">
        <w:rPr>
          <w:rFonts w:ascii="標楷體" w:eastAsia="標楷體" w:hAnsi="標楷體" w:hint="eastAsia"/>
          <w:color w:val="000000" w:themeColor="text1"/>
        </w:rPr>
        <w:t>這種做法使得孩子至少做過一些比較不容易的題目，</w:t>
      </w:r>
      <w:r w:rsidR="00713455">
        <w:rPr>
          <w:rFonts w:ascii="標楷體" w:eastAsia="標楷體" w:hAnsi="標楷體" w:hint="eastAsia"/>
          <w:color w:val="000000" w:themeColor="text1"/>
        </w:rPr>
        <w:t>而且因為每週都要做這種練習，久而久之，他們就比較會做難題了。</w:t>
      </w:r>
      <w:r w:rsidR="00D86D7D">
        <w:rPr>
          <w:rFonts w:ascii="標楷體" w:eastAsia="標楷體" w:hAnsi="標楷體" w:hint="eastAsia"/>
          <w:color w:val="000000" w:themeColor="text1"/>
        </w:rPr>
        <w:t>這種數學教法，應該算是友善數學教法(Friendly Mathematics Teaching)。</w:t>
      </w:r>
    </w:p>
    <w:p w:rsidR="00713455" w:rsidRDefault="00713455" w:rsidP="006956C2">
      <w:pPr>
        <w:rPr>
          <w:rFonts w:ascii="標楷體" w:eastAsia="標楷體" w:hAnsi="標楷體"/>
          <w:color w:val="000000" w:themeColor="text1"/>
        </w:rPr>
      </w:pPr>
    </w:p>
    <w:p w:rsidR="00713455" w:rsidRDefault="00713455" w:rsidP="006956C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  <w:t>以下是上週國二的練習題:</w:t>
      </w:r>
    </w:p>
    <w:p w:rsidR="00713455" w:rsidRDefault="00713455" w:rsidP="006956C2">
      <w:pPr>
        <w:rPr>
          <w:rFonts w:ascii="標楷體" w:eastAsia="標楷體" w:hAnsi="標楷體"/>
          <w:color w:val="000000" w:themeColor="text1"/>
        </w:rPr>
      </w:pPr>
    </w:p>
    <w:p w:rsidR="00713455" w:rsidRDefault="002F0AD7" w:rsidP="00713455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>
            <wp:extent cx="3316306" cy="4301337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3"/>
                    <a:stretch/>
                  </pic:blipFill>
                  <pic:spPr bwMode="auto">
                    <a:xfrm>
                      <a:off x="0" y="0"/>
                      <a:ext cx="3320944" cy="430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18E" w:rsidRDefault="00713455" w:rsidP="00713455">
      <w:pPr>
        <w:ind w:firstLine="48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lastRenderedPageBreak/>
        <w:drawing>
          <wp:inline distT="0" distB="0" distL="0" distR="0">
            <wp:extent cx="3907908" cy="435195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_20180924_8grade_頁面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2"/>
                    <a:stretch/>
                  </pic:blipFill>
                  <pic:spPr bwMode="auto">
                    <a:xfrm>
                      <a:off x="0" y="0"/>
                      <a:ext cx="3905742" cy="4349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8B20FD" w:rsidRDefault="00713455" w:rsidP="008B20FD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我本人也在教幾位國中的學生，</w:t>
      </w:r>
      <w:r w:rsidR="008B20FD">
        <w:rPr>
          <w:rFonts w:ascii="標楷體" w:eastAsia="標楷體" w:hAnsi="標楷體" w:hint="eastAsia"/>
          <w:color w:val="000000" w:themeColor="text1"/>
        </w:rPr>
        <w:t>他們都很喜歡這種</w:t>
      </w:r>
      <w:r w:rsidR="00C73EA6">
        <w:rPr>
          <w:rFonts w:ascii="標楷體" w:eastAsia="標楷體" w:hAnsi="標楷體" w:hint="eastAsia"/>
          <w:color w:val="000000" w:themeColor="text1"/>
        </w:rPr>
        <w:t>友善數學教法</w:t>
      </w:r>
      <w:r w:rsidR="008B20FD">
        <w:rPr>
          <w:rFonts w:ascii="標楷體" w:eastAsia="標楷體" w:hAnsi="標楷體" w:hint="eastAsia"/>
          <w:color w:val="000000" w:themeColor="text1"/>
        </w:rPr>
        <w:t>，因為他們一點都不怕做這種練習題，還有一點，如果一個孩子很聰明，他可以不理會例題的。</w:t>
      </w:r>
    </w:p>
    <w:p w:rsidR="008B20FD" w:rsidRDefault="008B20FD" w:rsidP="008B20FD">
      <w:pPr>
        <w:ind w:firstLine="480"/>
        <w:rPr>
          <w:rFonts w:ascii="標楷體" w:eastAsia="標楷體" w:hAnsi="標楷體"/>
          <w:color w:val="000000" w:themeColor="text1"/>
        </w:rPr>
      </w:pPr>
    </w:p>
    <w:p w:rsidR="008B20FD" w:rsidRDefault="008B20FD" w:rsidP="008B20FD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最後一句，我還是要自我吹噓一下，這個方法是我發明的，</w:t>
      </w:r>
      <w:r w:rsidR="00C73EA6">
        <w:rPr>
          <w:rFonts w:ascii="標楷體" w:eastAsia="標楷體" w:hAnsi="標楷體" w:hint="eastAsia"/>
          <w:color w:val="000000" w:themeColor="text1"/>
        </w:rPr>
        <w:t>所以我應該算是很厲害的人。</w:t>
      </w:r>
      <w:r w:rsidR="00F10D59">
        <w:rPr>
          <w:rFonts w:ascii="標楷體" w:eastAsia="標楷體" w:hAnsi="標楷體" w:hint="eastAsia"/>
          <w:color w:val="000000" w:themeColor="text1"/>
        </w:rPr>
        <w:t>我們做老師的人，總不能只注意聰明的孩子，而不知道如何教一般的孩子，我必須告訴大家，對很多孩子來講，數學是很難的。</w:t>
      </w: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Default="00B4218E" w:rsidP="003D3EC7">
      <w:pPr>
        <w:ind w:firstLine="480"/>
        <w:rPr>
          <w:rFonts w:ascii="標楷體" w:eastAsia="標楷體" w:hAnsi="標楷體"/>
          <w:color w:val="000000" w:themeColor="text1"/>
        </w:rPr>
      </w:pPr>
    </w:p>
    <w:p w:rsidR="00B4218E" w:rsidRPr="00C6277D" w:rsidRDefault="00B4218E" w:rsidP="00B4218E">
      <w:pPr>
        <w:ind w:firstLine="480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B4218E" w:rsidRPr="00C6277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DB" w:rsidRDefault="00A643DB" w:rsidP="00911891">
      <w:r>
        <w:separator/>
      </w:r>
    </w:p>
  </w:endnote>
  <w:endnote w:type="continuationSeparator" w:id="0">
    <w:p w:rsidR="00A643DB" w:rsidRDefault="00A643DB" w:rsidP="009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89506"/>
      <w:docPartObj>
        <w:docPartGallery w:val="Page Numbers (Bottom of Page)"/>
        <w:docPartUnique/>
      </w:docPartObj>
    </w:sdtPr>
    <w:sdtEndPr/>
    <w:sdtContent>
      <w:p w:rsidR="00911891" w:rsidRDefault="009118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D7" w:rsidRPr="002F0AD7">
          <w:rPr>
            <w:noProof/>
            <w:lang w:val="zh-TW"/>
          </w:rPr>
          <w:t>1</w:t>
        </w:r>
        <w:r>
          <w:fldChar w:fldCharType="end"/>
        </w:r>
      </w:p>
    </w:sdtContent>
  </w:sdt>
  <w:p w:rsidR="00911891" w:rsidRDefault="00911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DB" w:rsidRDefault="00A643DB" w:rsidP="00911891">
      <w:r>
        <w:separator/>
      </w:r>
    </w:p>
  </w:footnote>
  <w:footnote w:type="continuationSeparator" w:id="0">
    <w:p w:rsidR="00A643DB" w:rsidRDefault="00A643DB" w:rsidP="009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5ED"/>
    <w:multiLevelType w:val="hybridMultilevel"/>
    <w:tmpl w:val="C3EE34B8"/>
    <w:lvl w:ilvl="0" w:tplc="E6AC0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2F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9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6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C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8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A5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73F1"/>
    <w:multiLevelType w:val="hybridMultilevel"/>
    <w:tmpl w:val="FFAAE992"/>
    <w:lvl w:ilvl="0" w:tplc="72D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113BCA"/>
    <w:multiLevelType w:val="hybridMultilevel"/>
    <w:tmpl w:val="00B8D908"/>
    <w:lvl w:ilvl="0" w:tplc="29C4C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24084"/>
    <w:multiLevelType w:val="hybridMultilevel"/>
    <w:tmpl w:val="41085A1C"/>
    <w:lvl w:ilvl="0" w:tplc="12A6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71549"/>
    <w:multiLevelType w:val="hybridMultilevel"/>
    <w:tmpl w:val="93FA75BA"/>
    <w:lvl w:ilvl="0" w:tplc="CBC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4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6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6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2A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D"/>
    <w:rsid w:val="0005086C"/>
    <w:rsid w:val="000C147D"/>
    <w:rsid w:val="000C4A21"/>
    <w:rsid w:val="000F2C0B"/>
    <w:rsid w:val="0011199B"/>
    <w:rsid w:val="00120C97"/>
    <w:rsid w:val="0012229D"/>
    <w:rsid w:val="001F7402"/>
    <w:rsid w:val="00207716"/>
    <w:rsid w:val="00220A63"/>
    <w:rsid w:val="00223E80"/>
    <w:rsid w:val="002635CF"/>
    <w:rsid w:val="002703D0"/>
    <w:rsid w:val="002F0AD7"/>
    <w:rsid w:val="003525DE"/>
    <w:rsid w:val="0036288D"/>
    <w:rsid w:val="003C76F4"/>
    <w:rsid w:val="003D3EC7"/>
    <w:rsid w:val="00422502"/>
    <w:rsid w:val="00453F33"/>
    <w:rsid w:val="00457D29"/>
    <w:rsid w:val="00474154"/>
    <w:rsid w:val="0049587F"/>
    <w:rsid w:val="004C6A1F"/>
    <w:rsid w:val="00531CAB"/>
    <w:rsid w:val="005616C5"/>
    <w:rsid w:val="005A278E"/>
    <w:rsid w:val="00623108"/>
    <w:rsid w:val="00627E7E"/>
    <w:rsid w:val="00673C03"/>
    <w:rsid w:val="00685D77"/>
    <w:rsid w:val="006956C2"/>
    <w:rsid w:val="00713455"/>
    <w:rsid w:val="007516FA"/>
    <w:rsid w:val="00787AA2"/>
    <w:rsid w:val="00787DF9"/>
    <w:rsid w:val="007C0B1A"/>
    <w:rsid w:val="007D78A5"/>
    <w:rsid w:val="00852462"/>
    <w:rsid w:val="00856C21"/>
    <w:rsid w:val="00880960"/>
    <w:rsid w:val="008B20FD"/>
    <w:rsid w:val="00911891"/>
    <w:rsid w:val="009353B7"/>
    <w:rsid w:val="009C6A1F"/>
    <w:rsid w:val="009F06C0"/>
    <w:rsid w:val="00A32614"/>
    <w:rsid w:val="00A42547"/>
    <w:rsid w:val="00A643DB"/>
    <w:rsid w:val="00A75AA3"/>
    <w:rsid w:val="00AD6190"/>
    <w:rsid w:val="00AE5B3C"/>
    <w:rsid w:val="00B35929"/>
    <w:rsid w:val="00B4218E"/>
    <w:rsid w:val="00BE6FB4"/>
    <w:rsid w:val="00C07AC3"/>
    <w:rsid w:val="00C12631"/>
    <w:rsid w:val="00C1522D"/>
    <w:rsid w:val="00C27287"/>
    <w:rsid w:val="00C6277D"/>
    <w:rsid w:val="00C73EA6"/>
    <w:rsid w:val="00CA3EFE"/>
    <w:rsid w:val="00CA409B"/>
    <w:rsid w:val="00CB6207"/>
    <w:rsid w:val="00CB74C1"/>
    <w:rsid w:val="00CE0028"/>
    <w:rsid w:val="00D10891"/>
    <w:rsid w:val="00D1646A"/>
    <w:rsid w:val="00D5495D"/>
    <w:rsid w:val="00D86D7D"/>
    <w:rsid w:val="00DC55E0"/>
    <w:rsid w:val="00DC6B0E"/>
    <w:rsid w:val="00DD26CE"/>
    <w:rsid w:val="00DE17FE"/>
    <w:rsid w:val="00E013DF"/>
    <w:rsid w:val="00E04561"/>
    <w:rsid w:val="00E76297"/>
    <w:rsid w:val="00EC5A4D"/>
    <w:rsid w:val="00F10D59"/>
    <w:rsid w:val="00F81310"/>
    <w:rsid w:val="00FF000E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8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891"/>
    <w:rPr>
      <w:sz w:val="20"/>
      <w:szCs w:val="20"/>
    </w:rPr>
  </w:style>
  <w:style w:type="character" w:styleId="a8">
    <w:name w:val="Hyperlink"/>
    <w:basedOn w:val="a0"/>
    <w:uiPriority w:val="99"/>
    <w:unhideWhenUsed/>
    <w:rsid w:val="00B359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D6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">
    <w:name w:val="style3"/>
    <w:basedOn w:val="a0"/>
    <w:rsid w:val="001F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26</cp:revision>
  <dcterms:created xsi:type="dcterms:W3CDTF">2018-09-06T02:08:00Z</dcterms:created>
  <dcterms:modified xsi:type="dcterms:W3CDTF">2018-10-02T02:10:00Z</dcterms:modified>
</cp:coreProperties>
</file>